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555"/>
        <w:gridCol w:w="4756"/>
      </w:tblGrid>
      <w:tr w:rsidR="00254C76" w:rsidRPr="00EC77EB" w:rsidTr="00E11D0C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C76" w:rsidRPr="00EC77EB" w:rsidRDefault="00254C76" w:rsidP="00E11D0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Karta informacyjna</w:t>
            </w:r>
          </w:p>
        </w:tc>
      </w:tr>
      <w:tr w:rsidR="00254C76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C76" w:rsidRPr="00EC77EB" w:rsidRDefault="00254C7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C76" w:rsidRPr="00EC77EB" w:rsidRDefault="00002855" w:rsidP="00E11D0C">
            <w:pPr>
              <w:spacing w:before="100" w:beforeAutospacing="1" w:after="100" w:afterAutospacing="1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11a</w:t>
            </w:r>
            <w:r w:rsidR="00254C76">
              <w:rPr>
                <w:rFonts w:ascii="Arial" w:hAnsi="Arial" w:cs="Arial"/>
                <w:color w:val="0000FF"/>
                <w:sz w:val="18"/>
                <w:szCs w:val="18"/>
              </w:rPr>
              <w:t>/2016</w:t>
            </w:r>
          </w:p>
        </w:tc>
      </w:tr>
      <w:tr w:rsidR="00254C76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C76" w:rsidRPr="00EC77EB" w:rsidRDefault="00254C7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C76" w:rsidRPr="00EC77EB" w:rsidRDefault="00254C7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postanowienie</w:t>
            </w:r>
          </w:p>
        </w:tc>
      </w:tr>
      <w:tr w:rsidR="00254C76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C76" w:rsidRPr="00EC77EB" w:rsidRDefault="00254C7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C76" w:rsidRPr="00EC77EB" w:rsidRDefault="00254C7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color w:val="000000"/>
                <w:sz w:val="18"/>
                <w:szCs w:val="18"/>
              </w:rPr>
              <w:t>ochrona powierzchni ziemi</w:t>
            </w:r>
          </w:p>
        </w:tc>
      </w:tr>
      <w:tr w:rsidR="00254C76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C76" w:rsidRPr="00EC77EB" w:rsidRDefault="00254C7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C76" w:rsidRPr="00EC77EB" w:rsidRDefault="00254C76" w:rsidP="00E11D0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A33A2">
              <w:rPr>
                <w:rFonts w:ascii="Arial" w:hAnsi="Arial" w:cs="Arial"/>
                <w:sz w:val="18"/>
                <w:szCs w:val="18"/>
              </w:rPr>
              <w:t>Postanowienie o odstąpieniu od obowiązku przeprowadzenia oceny oddziaływania na środowisko dla przedsięwzięcia</w:t>
            </w:r>
          </w:p>
        </w:tc>
      </w:tr>
      <w:tr w:rsidR="00254C76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C76" w:rsidRPr="00EC77EB" w:rsidRDefault="00254C7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C76" w:rsidRPr="00DE7F77" w:rsidRDefault="00254C76" w:rsidP="00E11D0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Postanowienie stwierdzające </w:t>
            </w:r>
            <w:r w:rsidRPr="00DE7F77">
              <w:rPr>
                <w:rFonts w:ascii="Arial" w:hAnsi="Arial" w:cs="Arial"/>
                <w:sz w:val="18"/>
                <w:szCs w:val="18"/>
              </w:rPr>
              <w:t xml:space="preserve">brak potrzeby przeprowadzenia oceny oddziaływania na środowisko </w:t>
            </w:r>
            <w:r w:rsidRPr="00DE7F77">
              <w:rPr>
                <w:rFonts w:ascii="Arial" w:hAnsi="Arial" w:cs="Arial"/>
                <w:sz w:val="18"/>
                <w:szCs w:val="18"/>
              </w:rPr>
              <w:br/>
              <w:t>dla przedsięwzięcia p</w:t>
            </w:r>
            <w:r>
              <w:rPr>
                <w:rFonts w:ascii="Arial" w:hAnsi="Arial" w:cs="Arial"/>
                <w:sz w:val="18"/>
                <w:szCs w:val="18"/>
              </w:rPr>
              <w:t>n.: „</w:t>
            </w:r>
            <w:r w:rsidRPr="001F4182">
              <w:rPr>
                <w:rFonts w:ascii="Arial" w:hAnsi="Arial" w:cs="Arial"/>
                <w:sz w:val="18"/>
                <w:szCs w:val="18"/>
              </w:rPr>
              <w:t>Projektowana eksploatacja i przeróbka piasku</w:t>
            </w:r>
            <w:r>
              <w:rPr>
                <w:rFonts w:ascii="Arial" w:hAnsi="Arial" w:cs="Arial"/>
                <w:sz w:val="18"/>
                <w:szCs w:val="18"/>
              </w:rPr>
              <w:t xml:space="preserve"> ze żwirem ze złoża „Pawliki”  (dz. nr 46/6, 48/4, 49/9 obręb Pawliki</w:t>
            </w:r>
            <w:r w:rsidRPr="001F4182">
              <w:rPr>
                <w:rFonts w:ascii="Arial" w:hAnsi="Arial" w:cs="Arial"/>
                <w:sz w:val="18"/>
                <w:szCs w:val="18"/>
              </w:rPr>
              <w:t>, gmina Nidzica)</w:t>
            </w:r>
          </w:p>
        </w:tc>
      </w:tr>
      <w:tr w:rsidR="00254C76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C76" w:rsidRPr="00EC77EB" w:rsidRDefault="00254C7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C76" w:rsidRPr="00EC77EB" w:rsidRDefault="00254C7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bCs/>
                <w:sz w:val="18"/>
                <w:szCs w:val="18"/>
              </w:rPr>
              <w:t>Województwo</w:t>
            </w:r>
            <w:r w:rsidRPr="00EC77EB">
              <w:rPr>
                <w:rFonts w:ascii="Arial" w:hAnsi="Arial" w:cs="Arial"/>
                <w:sz w:val="18"/>
                <w:szCs w:val="18"/>
              </w:rPr>
              <w:t xml:space="preserve">: warmińsko-mazurskie, powiat: nidzicki, gmina Nidzica </w:t>
            </w:r>
          </w:p>
        </w:tc>
      </w:tr>
      <w:tr w:rsidR="00254C76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C76" w:rsidRPr="00EC77EB" w:rsidRDefault="00254C7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C76" w:rsidRPr="00EC77EB" w:rsidRDefault="00254C7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TI.6220.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EC77EB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54C76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C76" w:rsidRPr="00EC77EB" w:rsidRDefault="00254C7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C76" w:rsidRPr="00EC77EB" w:rsidRDefault="00254C76" w:rsidP="00E11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 Nidzicy</w:t>
            </w:r>
          </w:p>
        </w:tc>
      </w:tr>
      <w:tr w:rsidR="00254C76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C76" w:rsidRPr="00EC77EB" w:rsidRDefault="00254C7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C76" w:rsidRPr="00EC77EB" w:rsidRDefault="00254C7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19.05</w:t>
            </w:r>
            <w:r w:rsidRPr="00EC77EB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54C76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C76" w:rsidRPr="00EC77EB" w:rsidRDefault="00254C7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C76" w:rsidRPr="00EC77EB" w:rsidRDefault="00254C7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Kierownik Wydziału Techniczno-Inwestycyjnego</w:t>
            </w:r>
          </w:p>
        </w:tc>
      </w:tr>
      <w:tr w:rsidR="00254C76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C76" w:rsidRPr="00EC77EB" w:rsidRDefault="00254C7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C76" w:rsidRPr="00EC77EB" w:rsidRDefault="00254C7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19.05.2016</w:t>
            </w:r>
          </w:p>
        </w:tc>
      </w:tr>
      <w:tr w:rsidR="00254C76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C76" w:rsidRPr="00EC77EB" w:rsidRDefault="00254C7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C76" w:rsidRPr="00EC77EB" w:rsidRDefault="00254C76" w:rsidP="00E11D0C">
            <w:pPr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Urząd Miasta Nidzica, Wydział Techniczno –  Inwestycyjny</w:t>
            </w:r>
          </w:p>
          <w:p w:rsidR="00254C76" w:rsidRPr="00EC77EB" w:rsidRDefault="00254C76" w:rsidP="00E11D0C">
            <w:pPr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pok. 3, tel. 89 625 07 50</w:t>
            </w:r>
          </w:p>
        </w:tc>
      </w:tr>
      <w:tr w:rsidR="00254C76" w:rsidRPr="00EC77EB" w:rsidTr="00E11D0C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C76" w:rsidRPr="00EC77EB" w:rsidRDefault="00254C7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C76" w:rsidRPr="00EC77EB" w:rsidRDefault="00254C7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C76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C76" w:rsidRPr="00EC77EB" w:rsidRDefault="00254C7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C76" w:rsidRPr="00EC77EB" w:rsidRDefault="00254C7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254C76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C76" w:rsidRPr="00EC77EB" w:rsidRDefault="00254C7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C76" w:rsidRPr="00EC77EB" w:rsidRDefault="00254C7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C76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C76" w:rsidRPr="00EC77EB" w:rsidRDefault="00254C7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C76" w:rsidRPr="00EC77EB" w:rsidRDefault="00254C7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19.05</w:t>
            </w:r>
            <w:r w:rsidRPr="00EC77EB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54C76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C76" w:rsidRPr="00EC77EB" w:rsidRDefault="00254C7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C76" w:rsidRPr="00EC77EB" w:rsidRDefault="00254C7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C76" w:rsidRPr="00EC77EB" w:rsidTr="00E11D0C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C76" w:rsidRPr="00EC77EB" w:rsidRDefault="00254C7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C76" w:rsidRPr="00EC77EB" w:rsidRDefault="00254C7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7AE4" w:rsidRPr="004A40D0" w:rsidRDefault="00D17AE4" w:rsidP="003F4942">
      <w:pPr>
        <w:rPr>
          <w:b/>
        </w:rPr>
      </w:pPr>
    </w:p>
    <w:sectPr w:rsidR="00D17AE4" w:rsidRPr="004A40D0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E42E6"/>
    <w:rsid w:val="00002855"/>
    <w:rsid w:val="000511BD"/>
    <w:rsid w:val="00254C76"/>
    <w:rsid w:val="002709C6"/>
    <w:rsid w:val="00270E3A"/>
    <w:rsid w:val="00274CBB"/>
    <w:rsid w:val="003F4942"/>
    <w:rsid w:val="004A40D0"/>
    <w:rsid w:val="006A443C"/>
    <w:rsid w:val="009A721B"/>
    <w:rsid w:val="00B726C4"/>
    <w:rsid w:val="00BE42E6"/>
    <w:rsid w:val="00D17AE4"/>
    <w:rsid w:val="00DE11A2"/>
    <w:rsid w:val="00DE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11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511BD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</dc:creator>
  <cp:lastModifiedBy>josk</cp:lastModifiedBy>
  <cp:revision>3</cp:revision>
  <dcterms:created xsi:type="dcterms:W3CDTF">2016-11-24T10:28:00Z</dcterms:created>
  <dcterms:modified xsi:type="dcterms:W3CDTF">2016-11-24T10:45:00Z</dcterms:modified>
</cp:coreProperties>
</file>