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48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"/>
        <w:gridCol w:w="3752"/>
        <w:gridCol w:w="4968"/>
      </w:tblGrid>
      <w:tr w:rsidR="0003234B" w:rsidRPr="00253862" w14:paraId="7277A395" w14:textId="77777777" w:rsidTr="005C4471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9ABE4A" w14:textId="5090AD72" w:rsidR="0003234B" w:rsidRPr="00253862" w:rsidRDefault="0003234B" w:rsidP="0003234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4769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039E7EEB" w14:textId="5410C144" w:rsidR="0003234B" w:rsidRPr="00253862" w:rsidRDefault="0003234B" w:rsidP="00293A7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Karta informacyjna</w:t>
            </w:r>
          </w:p>
        </w:tc>
      </w:tr>
      <w:tr w:rsidR="005C4471" w:rsidRPr="00253862" w14:paraId="3BC7A3E5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FECB64" w14:textId="593B8DAF" w:rsidR="0003234B" w:rsidRPr="00253862" w:rsidRDefault="0003234B" w:rsidP="0003234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72CB7D64" w14:textId="37B1E039" w:rsidR="0003234B" w:rsidRPr="00253862" w:rsidRDefault="0003234B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Numer karty/rok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9665AF" w14:textId="7C11006C" w:rsidR="0003234B" w:rsidRPr="00253862" w:rsidRDefault="002256E8" w:rsidP="00293A78">
            <w:pPr>
              <w:spacing w:before="100" w:beforeAutospacing="1" w:after="100" w:afterAutospacing="1"/>
              <w:rPr>
                <w:color w:val="0000FF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03234B" w:rsidRPr="00446EF2">
              <w:rPr>
                <w:sz w:val="20"/>
                <w:szCs w:val="20"/>
              </w:rPr>
              <w:t>/202</w:t>
            </w:r>
            <w:r w:rsidR="00017117">
              <w:rPr>
                <w:sz w:val="20"/>
                <w:szCs w:val="20"/>
              </w:rPr>
              <w:t>0</w:t>
            </w:r>
          </w:p>
        </w:tc>
      </w:tr>
      <w:tr w:rsidR="0035151D" w:rsidRPr="00253862" w14:paraId="5684E9BE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0BE92B" w14:textId="2A6057C5" w:rsidR="0003234B" w:rsidRPr="00253862" w:rsidRDefault="0003234B" w:rsidP="0003234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74E7604E" w14:textId="3D8BBCBA" w:rsidR="0003234B" w:rsidRPr="00253862" w:rsidRDefault="0003234B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Rodzaj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66818D" w14:textId="545B84B3" w:rsidR="0003234B" w:rsidRPr="00253862" w:rsidRDefault="00DB7C50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B7C50">
              <w:rPr>
                <w:sz w:val="20"/>
                <w:szCs w:val="20"/>
              </w:rPr>
              <w:t>wniosek o wydanie decyzji</w:t>
            </w:r>
          </w:p>
        </w:tc>
      </w:tr>
      <w:tr w:rsidR="003E18C2" w:rsidRPr="00253862" w14:paraId="1D624DA9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52A2E7" w14:textId="52C1E583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4408110A" w14:textId="7354B6EE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Temat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827F82" w14:textId="54BBF4D7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inne</w:t>
            </w:r>
          </w:p>
        </w:tc>
      </w:tr>
      <w:tr w:rsidR="003E18C2" w:rsidRPr="00253862" w14:paraId="4E30892A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6F333F" w14:textId="5AE0CCB6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5F49FF0B" w14:textId="4BA7A910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Nazwa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CA411B" w14:textId="0A614526" w:rsidR="005C4471" w:rsidRPr="003E7BDE" w:rsidRDefault="00DB7C50" w:rsidP="00293A78">
            <w:pPr>
              <w:spacing w:before="100" w:beforeAutospacing="1" w:after="100" w:afterAutospacing="1"/>
              <w:jc w:val="both"/>
              <w:rPr>
                <w:sz w:val="20"/>
                <w:szCs w:val="20"/>
                <w:u w:val="single"/>
              </w:rPr>
            </w:pPr>
            <w:r w:rsidRPr="00DB7C50">
              <w:rPr>
                <w:sz w:val="20"/>
                <w:szCs w:val="20"/>
              </w:rPr>
              <w:t>wniosek o ustalenie warunków zabudowy</w:t>
            </w:r>
          </w:p>
        </w:tc>
      </w:tr>
      <w:tr w:rsidR="0035151D" w:rsidRPr="00253862" w14:paraId="58F2BA7B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73171C" w14:textId="5C0C28CA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370B00BA" w14:textId="7BADF7E6" w:rsidR="005C4471" w:rsidRPr="00647198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47198">
              <w:rPr>
                <w:sz w:val="20"/>
                <w:szCs w:val="20"/>
              </w:rPr>
              <w:t>Zakres przedmiotowy dokumentu - opis 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27ABB3" w14:textId="1731FACB" w:rsidR="005C4471" w:rsidRPr="00647198" w:rsidRDefault="00DB7C50" w:rsidP="00FB1F4F">
            <w:pPr>
              <w:jc w:val="both"/>
              <w:rPr>
                <w:sz w:val="20"/>
                <w:szCs w:val="20"/>
              </w:rPr>
            </w:pPr>
            <w:r w:rsidRPr="00DB7C50">
              <w:rPr>
                <w:sz w:val="20"/>
                <w:szCs w:val="20"/>
              </w:rPr>
              <w:t xml:space="preserve">inwestycja polegająca na budowie </w:t>
            </w:r>
            <w:r w:rsidR="002256E8" w:rsidRPr="002256E8">
              <w:rPr>
                <w:sz w:val="20"/>
                <w:szCs w:val="20"/>
              </w:rPr>
              <w:t xml:space="preserve">elektrowni fotowoltaicznej o mocy do 1,0 MW                         </w:t>
            </w:r>
          </w:p>
        </w:tc>
      </w:tr>
      <w:tr w:rsidR="002A5CC6" w:rsidRPr="00253862" w14:paraId="3501F7F8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B6FD68" w14:textId="554F9DFD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72E8F352" w14:textId="15FE5E5A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Obszar, którego dokument dotyczy, zgodnie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podziałem administracyjnym kraju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CB8D8B" w14:textId="595F834E" w:rsidR="005C4471" w:rsidRPr="002D50F1" w:rsidRDefault="00DB7C50" w:rsidP="002D50F1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DB7C50">
              <w:rPr>
                <w:sz w:val="20"/>
                <w:szCs w:val="20"/>
              </w:rPr>
              <w:t>część działki</w:t>
            </w:r>
            <w:r w:rsidR="002256E8" w:rsidRPr="002256E8">
              <w:rPr>
                <w:sz w:val="20"/>
                <w:szCs w:val="20"/>
              </w:rPr>
              <w:t xml:space="preserve"> o nr ew. 43/1 w obrębie Grzegórzki</w:t>
            </w:r>
            <w:r w:rsidR="00A81E3C">
              <w:rPr>
                <w:sz w:val="20"/>
                <w:szCs w:val="20"/>
              </w:rPr>
              <w:t>,</w:t>
            </w:r>
            <w:r w:rsidR="002256E8" w:rsidRPr="002256E8">
              <w:rPr>
                <w:sz w:val="20"/>
                <w:szCs w:val="20"/>
              </w:rPr>
              <w:t xml:space="preserve"> </w:t>
            </w:r>
            <w:r w:rsidRPr="00DB7C50">
              <w:rPr>
                <w:sz w:val="20"/>
                <w:szCs w:val="20"/>
              </w:rPr>
              <w:t>gmina Nidzica; powiat: nidzicki, województwo warmińsko-mazurskie</w:t>
            </w:r>
          </w:p>
        </w:tc>
      </w:tr>
      <w:tr w:rsidR="005C4471" w:rsidRPr="00253862" w14:paraId="5A47E72F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6E01D7" w14:textId="4E05C69C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792C348" w14:textId="7C6B8D8C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Znak sprawy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5A60FF" w14:textId="7393B055" w:rsidR="005C4471" w:rsidRPr="00253862" w:rsidRDefault="00DB7C50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B7C50">
              <w:rPr>
                <w:sz w:val="20"/>
                <w:szCs w:val="20"/>
              </w:rPr>
              <w:t>TI.6730.</w:t>
            </w:r>
            <w:r w:rsidR="00FA11D2">
              <w:rPr>
                <w:sz w:val="20"/>
                <w:szCs w:val="20"/>
              </w:rPr>
              <w:t>7</w:t>
            </w:r>
            <w:r w:rsidR="002256E8">
              <w:rPr>
                <w:sz w:val="20"/>
                <w:szCs w:val="20"/>
              </w:rPr>
              <w:t>4</w:t>
            </w:r>
            <w:r w:rsidRPr="00DB7C50">
              <w:rPr>
                <w:sz w:val="20"/>
                <w:szCs w:val="20"/>
              </w:rPr>
              <w:t>.2020</w:t>
            </w:r>
          </w:p>
        </w:tc>
      </w:tr>
      <w:tr w:rsidR="005C4471" w:rsidRPr="00253862" w14:paraId="210B64D8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F2A4FA" w14:textId="5755D1B3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137CDA08" w14:textId="4E29CE5E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Dokument wytworzył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C52439" w14:textId="4B0FC85A" w:rsidR="005C4471" w:rsidRPr="00253862" w:rsidRDefault="00DB7C50" w:rsidP="002F777D">
            <w:pPr>
              <w:rPr>
                <w:sz w:val="20"/>
                <w:szCs w:val="20"/>
              </w:rPr>
            </w:pPr>
            <w:r w:rsidRPr="00DB7C50">
              <w:rPr>
                <w:sz w:val="20"/>
                <w:szCs w:val="20"/>
              </w:rPr>
              <w:t>Inwestor</w:t>
            </w:r>
          </w:p>
        </w:tc>
      </w:tr>
      <w:tr w:rsidR="005C4471" w:rsidRPr="00253862" w14:paraId="79919101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9DE19E" w14:textId="0B4F0415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4D28668B" w14:textId="5FDF9AE0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Data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F2C58E" w14:textId="5BF86069" w:rsidR="005C4471" w:rsidRPr="00253862" w:rsidRDefault="002256E8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F6457">
              <w:rPr>
                <w:sz w:val="20"/>
                <w:szCs w:val="20"/>
              </w:rPr>
              <w:t>7</w:t>
            </w:r>
            <w:r w:rsidR="005C4471" w:rsidRPr="00253862">
              <w:rPr>
                <w:sz w:val="20"/>
                <w:szCs w:val="20"/>
              </w:rPr>
              <w:t>.0</w:t>
            </w:r>
            <w:r w:rsidR="00DF6457">
              <w:rPr>
                <w:sz w:val="20"/>
                <w:szCs w:val="20"/>
              </w:rPr>
              <w:t>7</w:t>
            </w:r>
            <w:r w:rsidR="005C4471" w:rsidRPr="00253862">
              <w:rPr>
                <w:sz w:val="20"/>
                <w:szCs w:val="20"/>
              </w:rPr>
              <w:t>.20</w:t>
            </w:r>
            <w:r w:rsidR="005C4471">
              <w:rPr>
                <w:sz w:val="20"/>
                <w:szCs w:val="20"/>
              </w:rPr>
              <w:t>2</w:t>
            </w:r>
            <w:r w:rsidR="00624409">
              <w:rPr>
                <w:sz w:val="20"/>
                <w:szCs w:val="20"/>
              </w:rPr>
              <w:t>0</w:t>
            </w:r>
            <w:r w:rsidR="005C4471">
              <w:rPr>
                <w:sz w:val="20"/>
                <w:szCs w:val="20"/>
              </w:rPr>
              <w:t xml:space="preserve"> </w:t>
            </w:r>
            <w:r w:rsidR="005C4471" w:rsidRPr="00253862">
              <w:rPr>
                <w:sz w:val="20"/>
                <w:szCs w:val="20"/>
              </w:rPr>
              <w:t>r.</w:t>
            </w:r>
          </w:p>
        </w:tc>
      </w:tr>
      <w:tr w:rsidR="005C4471" w:rsidRPr="00253862" w14:paraId="764E254B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39B03F" w14:textId="18E92D13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6074CAF2" w14:textId="22E8F61F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Dokument zatwierdził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9AA237" w14:textId="1EE3BCB6" w:rsidR="005C4471" w:rsidRPr="00253862" w:rsidRDefault="00DB7C50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B7C50">
              <w:rPr>
                <w:sz w:val="20"/>
                <w:szCs w:val="20"/>
              </w:rPr>
              <w:t>nie dotyczy</w:t>
            </w:r>
          </w:p>
        </w:tc>
      </w:tr>
      <w:tr w:rsidR="005C4471" w:rsidRPr="00253862" w14:paraId="690FF3A7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CC4849" w14:textId="4858168F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EF99E44" w14:textId="76FEF53B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395F76" w14:textId="26D5DC27" w:rsidR="005C4471" w:rsidRPr="00253862" w:rsidRDefault="00DB7C50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B7C50">
              <w:rPr>
                <w:sz w:val="20"/>
                <w:szCs w:val="20"/>
              </w:rPr>
              <w:t>nie dotyczy</w:t>
            </w:r>
          </w:p>
        </w:tc>
      </w:tr>
      <w:tr w:rsidR="005C4471" w:rsidRPr="00DB7C50" w14:paraId="5495A305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3C6908" w14:textId="40026DD5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40339F1" w14:textId="39778FDF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D29816" w14:textId="4A1A5334" w:rsidR="005C4471" w:rsidRPr="00253862" w:rsidRDefault="005C4471" w:rsidP="00293A78">
            <w:pPr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Urząd Miasta Nidzica, Wydział Techniczno</w:t>
            </w:r>
            <w:r w:rsidR="00F50245">
              <w:rPr>
                <w:sz w:val="20"/>
                <w:szCs w:val="20"/>
              </w:rPr>
              <w:t>-</w:t>
            </w:r>
            <w:r w:rsidRPr="00253862">
              <w:rPr>
                <w:sz w:val="20"/>
                <w:szCs w:val="20"/>
              </w:rPr>
              <w:t>Inwestycyjny</w:t>
            </w:r>
          </w:p>
          <w:p w14:paraId="6C214D0B" w14:textId="41FB828A" w:rsidR="005C4471" w:rsidRPr="00017117" w:rsidRDefault="005C4471" w:rsidP="00293A78">
            <w:pPr>
              <w:rPr>
                <w:sz w:val="20"/>
                <w:szCs w:val="20"/>
                <w:lang w:val="en-US"/>
              </w:rPr>
            </w:pPr>
            <w:r w:rsidRPr="00017117">
              <w:rPr>
                <w:sz w:val="20"/>
                <w:szCs w:val="20"/>
                <w:lang w:val="en-US"/>
              </w:rPr>
              <w:t>pok. 2, tel. 89 625 07 42</w:t>
            </w:r>
            <w:r w:rsidR="00F50245" w:rsidRPr="00017117">
              <w:rPr>
                <w:sz w:val="20"/>
                <w:szCs w:val="20"/>
                <w:lang w:val="en-US"/>
              </w:rPr>
              <w:t>, adres e-mail</w:t>
            </w:r>
            <w:r w:rsidR="003E18C2" w:rsidRPr="00017117">
              <w:rPr>
                <w:sz w:val="20"/>
                <w:szCs w:val="20"/>
                <w:lang w:val="en-US"/>
              </w:rPr>
              <w:t>:</w:t>
            </w:r>
            <w:r w:rsidR="003E18C2" w:rsidRPr="00017117">
              <w:rPr>
                <w:lang w:val="en-US"/>
              </w:rPr>
              <w:t xml:space="preserve"> </w:t>
            </w:r>
            <w:r w:rsidR="003E18C2" w:rsidRPr="00017117">
              <w:rPr>
                <w:sz w:val="20"/>
                <w:szCs w:val="20"/>
                <w:lang w:val="en-US"/>
              </w:rPr>
              <w:t>um@nidzica.pl</w:t>
            </w:r>
          </w:p>
        </w:tc>
      </w:tr>
      <w:tr w:rsidR="003E18C2" w:rsidRPr="00253862" w14:paraId="0142FDB9" w14:textId="77777777" w:rsidTr="002A5CC6">
        <w:trPr>
          <w:trHeight w:val="26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E54FC4" w14:textId="5159516E" w:rsidR="003E18C2" w:rsidRPr="00253862" w:rsidRDefault="003E18C2" w:rsidP="003E18C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0B9BD2C2" w14:textId="0CE67517" w:rsidR="003E18C2" w:rsidRPr="00253862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Adres elektroniczny zawierający odnośnik do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F10B14" w14:textId="4942AF1B" w:rsidR="003E18C2" w:rsidRPr="00253862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E18C2" w:rsidRPr="00253862" w14:paraId="5D7D474E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A3393F" w14:textId="719355D9" w:rsidR="003E18C2" w:rsidRPr="00253862" w:rsidRDefault="003E18C2" w:rsidP="003E18C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020C54A3" w14:textId="62283D59" w:rsidR="003E18C2" w:rsidRPr="00253862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Czy dokument jest ostateczny tak/nie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17AE0F" w14:textId="1DF4CD9F" w:rsidR="003E18C2" w:rsidRPr="00253862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</w:tr>
      <w:tr w:rsidR="0035151D" w:rsidRPr="00253862" w14:paraId="03E0ADF5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177C9E" w14:textId="42DDC24F" w:rsidR="0035151D" w:rsidRPr="00253862" w:rsidRDefault="0035151D" w:rsidP="0035151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A256254" w14:textId="6049DAFA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Numery kart innych dokumentów w sprawie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39EA5B" w14:textId="756B8B6C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5151D" w:rsidRPr="00253862" w14:paraId="31C08F52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9173A3" w14:textId="7F838C2E" w:rsidR="0035151D" w:rsidRPr="00253862" w:rsidRDefault="0035151D" w:rsidP="0035151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5D7E3E15" w14:textId="1739D37F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Data zamieszczenia w wykazie danych o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dokumencie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20A0AB" w14:textId="696D403D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5151D" w:rsidRPr="00253862" w14:paraId="60A5F09C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C5EE96" w14:textId="00883608" w:rsidR="0035151D" w:rsidRPr="00253862" w:rsidRDefault="0035151D" w:rsidP="0035151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43471667" w14:textId="44969417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Zastrzeżenia dotyczące nieudostępniania informacji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33508D" w14:textId="77777777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2A5CC6" w:rsidRPr="00253862" w14:paraId="44055B56" w14:textId="77777777" w:rsidTr="002A5CC6">
        <w:trPr>
          <w:trHeight w:val="268"/>
        </w:trPr>
        <w:tc>
          <w:tcPr>
            <w:tcW w:w="22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56540D" w14:textId="479FF12E" w:rsidR="002A5CC6" w:rsidRPr="00253862" w:rsidRDefault="002A5CC6" w:rsidP="002A5CC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05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590C8423" w14:textId="42D46532" w:rsidR="002A5CC6" w:rsidRPr="00253862" w:rsidRDefault="002A5CC6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Uwagi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360908" w14:textId="77777777" w:rsidR="002A5CC6" w:rsidRPr="00253862" w:rsidRDefault="002A5CC6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</w:tbl>
    <w:p w14:paraId="1C8DCD82" w14:textId="319810B1" w:rsidR="002F777D" w:rsidRPr="00253862" w:rsidRDefault="002F777D" w:rsidP="0051240E">
      <w:pPr>
        <w:rPr>
          <w:sz w:val="20"/>
          <w:szCs w:val="20"/>
        </w:rPr>
      </w:pPr>
    </w:p>
    <w:sectPr w:rsidR="002F777D" w:rsidRPr="00253862" w:rsidSect="00D17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77D"/>
    <w:rsid w:val="00017117"/>
    <w:rsid w:val="0003234B"/>
    <w:rsid w:val="000425F6"/>
    <w:rsid w:val="000B0A7A"/>
    <w:rsid w:val="000C5921"/>
    <w:rsid w:val="00155373"/>
    <w:rsid w:val="002256E8"/>
    <w:rsid w:val="00253862"/>
    <w:rsid w:val="002A5CC6"/>
    <w:rsid w:val="002D0D82"/>
    <w:rsid w:val="002D50F1"/>
    <w:rsid w:val="002F777D"/>
    <w:rsid w:val="00346E76"/>
    <w:rsid w:val="0035151D"/>
    <w:rsid w:val="003E18C2"/>
    <w:rsid w:val="003E7BDE"/>
    <w:rsid w:val="00446EF2"/>
    <w:rsid w:val="004A271C"/>
    <w:rsid w:val="0051240E"/>
    <w:rsid w:val="005232AC"/>
    <w:rsid w:val="005768CC"/>
    <w:rsid w:val="005C2A72"/>
    <w:rsid w:val="005C4471"/>
    <w:rsid w:val="00624409"/>
    <w:rsid w:val="00647198"/>
    <w:rsid w:val="00736628"/>
    <w:rsid w:val="00755297"/>
    <w:rsid w:val="00762BBE"/>
    <w:rsid w:val="00866C0F"/>
    <w:rsid w:val="00954BB8"/>
    <w:rsid w:val="009663ED"/>
    <w:rsid w:val="009738E0"/>
    <w:rsid w:val="0099390E"/>
    <w:rsid w:val="00A53392"/>
    <w:rsid w:val="00A81E3C"/>
    <w:rsid w:val="00A85F38"/>
    <w:rsid w:val="00C17289"/>
    <w:rsid w:val="00C959C2"/>
    <w:rsid w:val="00D3786D"/>
    <w:rsid w:val="00DB7C50"/>
    <w:rsid w:val="00DF6457"/>
    <w:rsid w:val="00EA4EB5"/>
    <w:rsid w:val="00EB590F"/>
    <w:rsid w:val="00F14C98"/>
    <w:rsid w:val="00F50245"/>
    <w:rsid w:val="00FA11D2"/>
    <w:rsid w:val="00FB1F4F"/>
    <w:rsid w:val="00FF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B93DE"/>
  <w15:chartTrackingRefBased/>
  <w15:docId w15:val="{4F77AC4B-6D0D-40D3-8C91-522E3370B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7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46E7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46E7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51240E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6471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Harmider</dc:creator>
  <cp:keywords/>
  <dc:description/>
  <cp:lastModifiedBy>Karina Denis</cp:lastModifiedBy>
  <cp:revision>4</cp:revision>
  <dcterms:created xsi:type="dcterms:W3CDTF">2022-10-07T06:11:00Z</dcterms:created>
  <dcterms:modified xsi:type="dcterms:W3CDTF">2022-10-07T06:15:00Z</dcterms:modified>
</cp:coreProperties>
</file>