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AC" w:rsidRDefault="00A068AC" w:rsidP="00A068AC">
      <w:pPr>
        <w:spacing w:before="120"/>
        <w:rPr>
          <w:b/>
          <w:i/>
        </w:rPr>
      </w:pPr>
      <w:r w:rsidRPr="004B61A6">
        <w:rPr>
          <w:b/>
          <w:i/>
          <w:u w:val="single"/>
        </w:rPr>
        <w:t>DOKUMENT SKŁADANY WRAZ Z OFERTĄ</w:t>
      </w:r>
      <w:r w:rsidRPr="004B61A6">
        <w:rPr>
          <w:b/>
          <w:i/>
        </w:rPr>
        <w:t xml:space="preserve"> </w:t>
      </w:r>
    </w:p>
    <w:p w:rsidR="004B61A6" w:rsidRPr="004B61A6" w:rsidRDefault="004B61A6" w:rsidP="00A068AC">
      <w:pPr>
        <w:spacing w:before="120"/>
        <w:rPr>
          <w:b/>
          <w:i/>
          <w:u w:val="single"/>
        </w:rPr>
      </w:pPr>
    </w:p>
    <w:p w:rsidR="00A068AC" w:rsidRPr="004B61A6" w:rsidRDefault="00F70A9F" w:rsidP="00F70A9F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4B61A6">
        <w:rPr>
          <w:rFonts w:ascii="Times New Roman" w:hAnsi="Times New Roman"/>
          <w:sz w:val="24"/>
          <w:szCs w:val="24"/>
        </w:rPr>
        <w:t xml:space="preserve">TI.271.2.2021          </w:t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Pr="004B61A6">
        <w:rPr>
          <w:rFonts w:ascii="Times New Roman" w:hAnsi="Times New Roman"/>
          <w:sz w:val="24"/>
          <w:szCs w:val="24"/>
        </w:rPr>
        <w:t xml:space="preserve">  </w:t>
      </w:r>
      <w:r w:rsidR="004B61A6">
        <w:rPr>
          <w:rFonts w:ascii="Times New Roman" w:hAnsi="Times New Roman"/>
          <w:sz w:val="24"/>
          <w:szCs w:val="24"/>
        </w:rPr>
        <w:t xml:space="preserve">  </w:t>
      </w:r>
      <w:r w:rsidR="00A068AC" w:rsidRPr="004B61A6">
        <w:rPr>
          <w:rFonts w:ascii="Times New Roman" w:hAnsi="Times New Roman"/>
          <w:b w:val="0"/>
          <w:sz w:val="24"/>
          <w:szCs w:val="24"/>
        </w:rPr>
        <w:t xml:space="preserve">Załącznik Nr </w:t>
      </w:r>
      <w:r w:rsidR="00DD3F04">
        <w:rPr>
          <w:rFonts w:ascii="Times New Roman" w:hAnsi="Times New Roman"/>
          <w:sz w:val="24"/>
          <w:szCs w:val="24"/>
        </w:rPr>
        <w:t>14</w:t>
      </w:r>
      <w:r w:rsidR="00A068AC" w:rsidRPr="004B61A6">
        <w:rPr>
          <w:rFonts w:ascii="Times New Roman" w:hAnsi="Times New Roman"/>
          <w:sz w:val="24"/>
          <w:szCs w:val="24"/>
        </w:rPr>
        <w:t xml:space="preserve"> </w:t>
      </w:r>
      <w:r w:rsidR="00A068AC" w:rsidRPr="004B61A6">
        <w:rPr>
          <w:rFonts w:ascii="Times New Roman" w:hAnsi="Times New Roman"/>
          <w:b w:val="0"/>
          <w:sz w:val="24"/>
          <w:szCs w:val="24"/>
        </w:rPr>
        <w:t xml:space="preserve">do SWZ </w:t>
      </w:r>
    </w:p>
    <w:p w:rsidR="00665551" w:rsidRDefault="00665551"/>
    <w:p w:rsidR="00A068AC" w:rsidRDefault="00A068AC"/>
    <w:p w:rsidR="00A068AC" w:rsidRPr="001E2015" w:rsidRDefault="00A068AC">
      <w:pPr>
        <w:rPr>
          <w:b/>
        </w:rPr>
      </w:pPr>
    </w:p>
    <w:p w:rsidR="00A068AC" w:rsidRPr="001E2015" w:rsidRDefault="00A068AC" w:rsidP="00A068AC">
      <w:pPr>
        <w:jc w:val="center"/>
        <w:rPr>
          <w:b/>
        </w:rPr>
      </w:pPr>
      <w:r w:rsidRPr="001E2015">
        <w:rPr>
          <w:b/>
        </w:rPr>
        <w:t>ZBIORCZE ZESTAWIENIE KOSZTÓW</w:t>
      </w:r>
    </w:p>
    <w:p w:rsidR="00F70A9F" w:rsidRPr="001E2015" w:rsidRDefault="00F70A9F" w:rsidP="00A068AC">
      <w:pPr>
        <w:jc w:val="center"/>
        <w:rPr>
          <w:b/>
        </w:rPr>
      </w:pPr>
      <w:r>
        <w:t xml:space="preserve"> na zadanie: </w:t>
      </w:r>
      <w:r w:rsidRPr="001E2015">
        <w:rPr>
          <w:b/>
        </w:rPr>
        <w:t>„Budowa urządzeń oczyszczających wody opadowe lub roztopowe”.</w:t>
      </w:r>
    </w:p>
    <w:p w:rsidR="00F70A9F" w:rsidRDefault="00F70A9F" w:rsidP="00A068AC">
      <w:pPr>
        <w:jc w:val="center"/>
      </w:pPr>
    </w:p>
    <w:p w:rsidR="00F70A9F" w:rsidRDefault="00F70A9F" w:rsidP="00A068AC">
      <w:pPr>
        <w:jc w:val="center"/>
      </w:pPr>
    </w:p>
    <w:p w:rsidR="00F70A9F" w:rsidRPr="003A693F" w:rsidRDefault="00F70A9F" w:rsidP="00F70A9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1378"/>
        <w:gridCol w:w="3858"/>
        <w:gridCol w:w="3464"/>
      </w:tblGrid>
      <w:tr w:rsidR="00F70A9F" w:rsidRPr="001E2015" w:rsidTr="00F70A9F">
        <w:trPr>
          <w:trHeight w:val="29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>Nr kosztorysu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 xml:space="preserve">Branża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>Wartość robót - netto</w:t>
            </w:r>
          </w:p>
        </w:tc>
      </w:tr>
      <w:tr w:rsidR="00F70A9F" w:rsidRPr="001E2015" w:rsidTr="00F70A9F">
        <w:trPr>
          <w:trHeight w:val="61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9F" w:rsidRPr="001E2015" w:rsidRDefault="00F70A9F" w:rsidP="00F70A9F">
            <w:pPr>
              <w:jc w:val="center"/>
              <w:rPr>
                <w:rFonts w:ascii="Arial" w:hAnsi="Arial" w:cs="Arial"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3C0239">
              <w:rPr>
                <w:rFonts w:ascii="Arial" w:hAnsi="Arial" w:cs="Arial"/>
                <w:b/>
                <w:sz w:val="22"/>
                <w:szCs w:val="22"/>
              </w:rPr>
              <w:t>ałącznik nr 11</w:t>
            </w:r>
            <w:r w:rsidR="001E2015" w:rsidRPr="001E2015">
              <w:rPr>
                <w:rFonts w:ascii="Arial" w:hAnsi="Arial" w:cs="Arial"/>
                <w:b/>
                <w:sz w:val="22"/>
                <w:szCs w:val="22"/>
              </w:rPr>
              <w:t>.5.</w:t>
            </w:r>
          </w:p>
          <w:p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 xml:space="preserve"> do SWZ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15" w:rsidRDefault="001E2015" w:rsidP="001E2015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 xml:space="preserve">Branża sanitarna - </w:t>
            </w:r>
            <w:r w:rsidR="00F70A9F" w:rsidRPr="001E2015">
              <w:rPr>
                <w:rFonts w:ascii="Arial" w:hAnsi="Arial" w:cs="Arial"/>
                <w:sz w:val="22"/>
                <w:szCs w:val="22"/>
              </w:rPr>
              <w:t>dot.</w:t>
            </w:r>
            <w:r w:rsidR="00F70A9F" w:rsidRPr="001E20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E2015" w:rsidRDefault="00F70A9F" w:rsidP="001E2015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 xml:space="preserve">Decyzji znak: WA.ZUZ.1.421.191.2018.MW </w:t>
            </w:r>
          </w:p>
          <w:p w:rsidR="00F70A9F" w:rsidRPr="001E2015" w:rsidRDefault="001E2015" w:rsidP="001E2015">
            <w:pPr>
              <w:suppressAutoHyphens/>
              <w:jc w:val="center"/>
              <w:rPr>
                <w:rFonts w:ascii="Arial" w:hAnsi="Arial" w:cs="Arial"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>z dnia 19.09.2018 r.</w:t>
            </w:r>
          </w:p>
          <w:p w:rsidR="00F70A9F" w:rsidRPr="001E2015" w:rsidRDefault="00F70A9F" w:rsidP="001E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F" w:rsidRPr="001E2015" w:rsidRDefault="00F70A9F" w:rsidP="00F70A9F">
            <w:pPr>
              <w:rPr>
                <w:rFonts w:ascii="Arial" w:hAnsi="Arial" w:cs="Arial"/>
              </w:rPr>
            </w:pPr>
          </w:p>
        </w:tc>
      </w:tr>
      <w:tr w:rsidR="00F70A9F" w:rsidRPr="001E2015" w:rsidTr="00F70A9F">
        <w:trPr>
          <w:trHeight w:val="8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9F" w:rsidRPr="001E2015" w:rsidRDefault="00F70A9F" w:rsidP="00F70A9F">
            <w:pPr>
              <w:jc w:val="center"/>
              <w:rPr>
                <w:rFonts w:ascii="Arial" w:hAnsi="Arial" w:cs="Arial"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15" w:rsidRDefault="003C0239" w:rsidP="00F70A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 nr 12</w:t>
            </w:r>
            <w:r w:rsidR="001E2015" w:rsidRPr="001E2015">
              <w:rPr>
                <w:rFonts w:ascii="Arial" w:hAnsi="Arial" w:cs="Arial"/>
                <w:b/>
                <w:sz w:val="22"/>
                <w:szCs w:val="22"/>
              </w:rPr>
              <w:t>.5.</w:t>
            </w:r>
            <w:r w:rsidR="00F70A9F" w:rsidRPr="001E20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>do SWZ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15" w:rsidRDefault="001E2015" w:rsidP="001E2015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>Branża sanitarna - dot.</w:t>
            </w:r>
            <w:r w:rsidRPr="001E20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E2015" w:rsidRDefault="001E2015" w:rsidP="001E2015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>Decyzji znak: WA.ZUZ.1.421.192.2018.MW</w:t>
            </w:r>
          </w:p>
          <w:p w:rsidR="00F70A9F" w:rsidRPr="001E2015" w:rsidRDefault="001E2015" w:rsidP="001E2015">
            <w:pPr>
              <w:jc w:val="center"/>
              <w:rPr>
                <w:rFonts w:ascii="Arial" w:hAnsi="Arial" w:cs="Arial"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E2015">
              <w:rPr>
                <w:rFonts w:ascii="Arial" w:hAnsi="Arial" w:cs="Arial"/>
                <w:sz w:val="22"/>
                <w:szCs w:val="22"/>
              </w:rPr>
              <w:t>z dnia 19.09.2018 r.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F" w:rsidRPr="001E2015" w:rsidRDefault="00F70A9F" w:rsidP="00F70A9F">
            <w:pPr>
              <w:rPr>
                <w:rFonts w:ascii="Arial" w:hAnsi="Arial" w:cs="Arial"/>
              </w:rPr>
            </w:pPr>
          </w:p>
        </w:tc>
      </w:tr>
      <w:tr w:rsidR="00F70A9F" w:rsidRPr="001E2015" w:rsidTr="00F70A9F">
        <w:trPr>
          <w:trHeight w:val="9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9F" w:rsidRPr="001E2015" w:rsidRDefault="00F70A9F" w:rsidP="00F70A9F">
            <w:pPr>
              <w:jc w:val="center"/>
              <w:rPr>
                <w:rFonts w:ascii="Arial" w:hAnsi="Arial" w:cs="Arial"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15" w:rsidRDefault="003C0239" w:rsidP="00F70A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 nr 13</w:t>
            </w:r>
            <w:r w:rsidR="001E2015" w:rsidRPr="001E2015">
              <w:rPr>
                <w:rFonts w:ascii="Arial" w:hAnsi="Arial" w:cs="Arial"/>
                <w:b/>
                <w:sz w:val="22"/>
                <w:szCs w:val="22"/>
              </w:rPr>
              <w:t>.5.</w:t>
            </w:r>
            <w:r w:rsidR="00F70A9F" w:rsidRPr="001E20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>do SWZ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15" w:rsidRDefault="001E2015" w:rsidP="001E2015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>Branża sanitarna - dot.</w:t>
            </w:r>
            <w:r w:rsidRPr="001E20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E2015" w:rsidRDefault="001E2015" w:rsidP="001E2015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 xml:space="preserve">Decyzji znak: WA.ZUZ.1.421.193.2018.MW </w:t>
            </w:r>
          </w:p>
          <w:p w:rsidR="001E2015" w:rsidRPr="001E2015" w:rsidRDefault="001E2015" w:rsidP="001E2015">
            <w:pPr>
              <w:suppressAutoHyphens/>
              <w:jc w:val="center"/>
              <w:rPr>
                <w:rFonts w:ascii="Arial" w:hAnsi="Arial" w:cs="Arial"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>z dnia 19.09.2018 r.</w:t>
            </w:r>
          </w:p>
          <w:p w:rsidR="00F70A9F" w:rsidRPr="001E2015" w:rsidRDefault="00F70A9F" w:rsidP="001E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F" w:rsidRPr="001E2015" w:rsidRDefault="00F70A9F" w:rsidP="00F70A9F">
            <w:pPr>
              <w:rPr>
                <w:rFonts w:ascii="Arial" w:hAnsi="Arial" w:cs="Arial"/>
              </w:rPr>
            </w:pPr>
          </w:p>
        </w:tc>
      </w:tr>
      <w:tr w:rsidR="00F70A9F" w:rsidRPr="001E2015" w:rsidTr="00F70A9F">
        <w:trPr>
          <w:trHeight w:val="277"/>
        </w:trPr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9F" w:rsidRPr="001E2015" w:rsidRDefault="00F70A9F" w:rsidP="00F70A9F">
            <w:pPr>
              <w:rPr>
                <w:rFonts w:ascii="Arial" w:hAnsi="Arial" w:cs="Arial"/>
              </w:rPr>
            </w:pPr>
          </w:p>
          <w:p w:rsidR="00F70A9F" w:rsidRPr="001E2015" w:rsidRDefault="00F70A9F" w:rsidP="001E2015">
            <w:pPr>
              <w:jc w:val="center"/>
              <w:rPr>
                <w:rFonts w:ascii="Arial" w:hAnsi="Arial" w:cs="Arial"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>Wartość łączna – netto</w:t>
            </w:r>
            <w:bookmarkStart w:id="0" w:name="_GoBack"/>
            <w:bookmarkEnd w:id="0"/>
          </w:p>
          <w:p w:rsidR="00F70A9F" w:rsidRPr="001E2015" w:rsidRDefault="00F70A9F" w:rsidP="00F70A9F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F" w:rsidRPr="001E2015" w:rsidRDefault="00F70A9F" w:rsidP="00F70A9F">
            <w:pPr>
              <w:rPr>
                <w:rFonts w:ascii="Arial" w:hAnsi="Arial" w:cs="Arial"/>
              </w:rPr>
            </w:pPr>
          </w:p>
        </w:tc>
      </w:tr>
    </w:tbl>
    <w:p w:rsidR="00F70A9F" w:rsidRPr="001E2015" w:rsidRDefault="00F70A9F" w:rsidP="00A068AC">
      <w:pPr>
        <w:jc w:val="center"/>
        <w:rPr>
          <w:sz w:val="22"/>
          <w:szCs w:val="22"/>
        </w:rPr>
      </w:pPr>
    </w:p>
    <w:sectPr w:rsidR="00F70A9F" w:rsidRPr="001E2015" w:rsidSect="0066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8AC"/>
    <w:rsid w:val="001E2015"/>
    <w:rsid w:val="003C0239"/>
    <w:rsid w:val="004B61A6"/>
    <w:rsid w:val="00665551"/>
    <w:rsid w:val="00A068AC"/>
    <w:rsid w:val="00DD3F04"/>
    <w:rsid w:val="00EB0E9E"/>
    <w:rsid w:val="00F7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068A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68AC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6</cp:revision>
  <dcterms:created xsi:type="dcterms:W3CDTF">2021-03-30T10:33:00Z</dcterms:created>
  <dcterms:modified xsi:type="dcterms:W3CDTF">2021-03-30T11:19:00Z</dcterms:modified>
</cp:coreProperties>
</file>